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1F34" w14:textId="79584D99" w:rsidR="00D34379" w:rsidRPr="001B2117" w:rsidRDefault="002F56B0" w:rsidP="00312DDE">
      <w:pPr>
        <w:snapToGrid w:val="0"/>
        <w:spacing w:line="200" w:lineRule="atLeast"/>
        <w:contextualSpacing/>
        <w:jc w:val="center"/>
        <w:rPr>
          <w:rFonts w:ascii="Meiryo UI" w:eastAsia="Meiryo UI" w:hAnsi="Meiryo UI" w:hint="eastAsia"/>
          <w:sz w:val="22"/>
        </w:rPr>
      </w:pPr>
      <w:r w:rsidRPr="00B14266">
        <w:rPr>
          <w:rFonts w:ascii="Meiryo UI" w:eastAsia="Meiryo UI" w:hAnsi="Meiryo UI" w:hint="eastAsia"/>
          <w:sz w:val="40"/>
          <w:szCs w:val="40"/>
        </w:rPr>
        <w:t>TS-1用トレーシングレポート</w:t>
      </w:r>
    </w:p>
    <w:p w14:paraId="406B5A73" w14:textId="77777777" w:rsidR="00312DDE" w:rsidRDefault="00D34379" w:rsidP="00D52CFD">
      <w:pPr>
        <w:tabs>
          <w:tab w:val="right" w:pos="10466"/>
        </w:tabs>
        <w:snapToGrid w:val="0"/>
        <w:contextualSpacing/>
        <w:jc w:val="left"/>
        <w:rPr>
          <w:rFonts w:ascii="Meiryo UI" w:eastAsia="Meiryo UI" w:hAnsi="Meiryo UI"/>
          <w:sz w:val="22"/>
        </w:rPr>
      </w:pPr>
      <w:r w:rsidRPr="008B3CC2">
        <w:rPr>
          <w:rFonts w:ascii="Meiryo UI" w:eastAsia="Meiryo UI" w:hAnsi="Meiryo UI" w:hint="eastAsia"/>
          <w:sz w:val="22"/>
        </w:rPr>
        <w:t>＜</w:t>
      </w:r>
      <w:r>
        <w:rPr>
          <w:rFonts w:ascii="Meiryo UI" w:eastAsia="Meiryo UI" w:hAnsi="Meiryo UI" w:hint="eastAsia"/>
          <w:sz w:val="22"/>
        </w:rPr>
        <w:t>丸山記念総合病院　薬剤科　宛</w:t>
      </w:r>
      <w:r w:rsidRPr="008B3CC2">
        <w:rPr>
          <w:rFonts w:ascii="Meiryo UI" w:eastAsia="Meiryo UI" w:hAnsi="Meiryo UI" w:hint="eastAsia"/>
          <w:sz w:val="22"/>
        </w:rPr>
        <w:t>＞</w:t>
      </w:r>
    </w:p>
    <w:p w14:paraId="5DFC821E" w14:textId="7179D494" w:rsidR="008B3CC2" w:rsidRPr="00EF2A1F" w:rsidRDefault="00B5581A" w:rsidP="00D52CFD">
      <w:pPr>
        <w:tabs>
          <w:tab w:val="right" w:pos="10466"/>
        </w:tabs>
        <w:snapToGrid w:val="0"/>
        <w:contextualSpacing/>
        <w:jc w:val="left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 w:val="22"/>
        </w:rPr>
        <w:t>F</w:t>
      </w:r>
      <w:r>
        <w:rPr>
          <w:rFonts w:ascii="Meiryo UI" w:eastAsia="Meiryo UI" w:hAnsi="Meiryo UI"/>
          <w:sz w:val="22"/>
        </w:rPr>
        <w:t>AX:</w:t>
      </w:r>
      <w:r>
        <w:rPr>
          <w:rFonts w:ascii="Meiryo UI" w:eastAsia="Meiryo UI" w:hAnsi="Meiryo UI" w:hint="eastAsia"/>
          <w:sz w:val="22"/>
        </w:rPr>
        <w:t>丸山記念総合病院　薬剤科　0</w:t>
      </w:r>
      <w:r>
        <w:rPr>
          <w:rFonts w:ascii="Meiryo UI" w:eastAsia="Meiryo UI" w:hAnsi="Meiryo UI"/>
          <w:sz w:val="22"/>
        </w:rPr>
        <w:t>48-757-5714</w:t>
      </w:r>
      <w:r w:rsidR="00D52CFD">
        <w:rPr>
          <w:rFonts w:ascii="Meiryo UI" w:eastAsia="Meiryo UI" w:hAnsi="Meiryo UI"/>
          <w:sz w:val="22"/>
        </w:rPr>
        <w:tab/>
      </w:r>
      <w:r w:rsidR="00EF2A1F">
        <w:rPr>
          <w:rFonts w:ascii="Meiryo UI" w:eastAsia="Meiryo UI" w:hAnsi="Meiryo UI" w:hint="eastAsia"/>
          <w:szCs w:val="21"/>
        </w:rPr>
        <w:t>保険薬局→薬剤科→担当医</w:t>
      </w:r>
    </w:p>
    <w:p w14:paraId="6B58B488" w14:textId="3C18F007" w:rsidR="008B3CC2" w:rsidRPr="001D35C3" w:rsidRDefault="008B3CC2" w:rsidP="00284DD8">
      <w:pPr>
        <w:snapToGrid w:val="0"/>
        <w:contextualSpacing/>
        <w:jc w:val="left"/>
        <w:rPr>
          <w:rFonts w:ascii="Meiryo UI" w:eastAsia="Meiryo UI" w:hAnsi="Meiryo UI"/>
          <w:color w:val="FF0000"/>
          <w:szCs w:val="21"/>
        </w:rPr>
      </w:pPr>
      <w:r w:rsidRPr="008B3CC2">
        <w:rPr>
          <w:rFonts w:ascii="Meiryo UI" w:eastAsia="Meiryo UI" w:hAnsi="Meiryo UI" w:hint="eastAsia"/>
          <w:color w:val="FF0000"/>
          <w:sz w:val="22"/>
        </w:rPr>
        <w:t>早急な対</w:t>
      </w:r>
      <w:r w:rsidRPr="001D35C3">
        <w:rPr>
          <w:rFonts w:ascii="Meiryo UI" w:eastAsia="Meiryo UI" w:hAnsi="Meiryo UI" w:hint="eastAsia"/>
          <w:color w:val="FF0000"/>
          <w:szCs w:val="21"/>
        </w:rPr>
        <w:t>応が必要と考えられる場合は、病院まで電話で御連絡お願いします。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58"/>
        <w:gridCol w:w="1469"/>
        <w:gridCol w:w="1043"/>
        <w:gridCol w:w="426"/>
        <w:gridCol w:w="1686"/>
        <w:gridCol w:w="3903"/>
      </w:tblGrid>
      <w:tr w:rsidR="00166F50" w:rsidRPr="001D35C3" w14:paraId="5FBEF237" w14:textId="77777777" w:rsidTr="00E06E77">
        <w:trPr>
          <w:trHeight w:val="340"/>
        </w:trPr>
        <w:tc>
          <w:tcPr>
            <w:tcW w:w="1958" w:type="dxa"/>
          </w:tcPr>
          <w:p w14:paraId="59655B66" w14:textId="467C47C8" w:rsidR="00166F50" w:rsidRPr="001D35C3" w:rsidRDefault="00166F50" w:rsidP="00D52D6F">
            <w:pPr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permStart w:id="1225092048" w:edGrp="everyone" w:colFirst="4" w:colLast="4"/>
            <w:permStart w:id="2074947446" w:edGrp="everyone" w:colFirst="1" w:colLast="1"/>
            <w:r>
              <w:rPr>
                <w:rFonts w:ascii="Meiryo UI" w:eastAsia="Meiryo UI" w:hAnsi="Meiryo UI" w:hint="eastAsia"/>
                <w:szCs w:val="21"/>
              </w:rPr>
              <w:t>担当</w:t>
            </w:r>
            <w:r w:rsidRPr="001D35C3">
              <w:rPr>
                <w:rFonts w:ascii="Meiryo UI" w:eastAsia="Meiryo UI" w:hAnsi="Meiryo UI" w:hint="eastAsia"/>
                <w:szCs w:val="21"/>
              </w:rPr>
              <w:t>医</w:t>
            </w:r>
          </w:p>
        </w:tc>
        <w:tc>
          <w:tcPr>
            <w:tcW w:w="1469" w:type="dxa"/>
          </w:tcPr>
          <w:p w14:paraId="15E4C2F8" w14:textId="77777777" w:rsidR="00166F50" w:rsidRPr="001D35C3" w:rsidRDefault="00166F50" w:rsidP="00D52D6F">
            <w:pPr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69" w:type="dxa"/>
            <w:gridSpan w:val="2"/>
          </w:tcPr>
          <w:p w14:paraId="20704B72" w14:textId="499E993A" w:rsidR="00166F50" w:rsidRPr="001D35C3" w:rsidRDefault="00166F50" w:rsidP="00D52D6F">
            <w:pPr>
              <w:snapToGrid w:val="0"/>
              <w:contextualSpacing/>
              <w:jc w:val="left"/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先生　</w:t>
            </w:r>
            <w:r w:rsidR="003B19FD">
              <w:rPr>
                <w:rFonts w:ascii="Meiryo UI" w:eastAsia="Meiryo UI" w:hAnsi="Meiryo UI" w:hint="eastAsia"/>
                <w:szCs w:val="21"/>
              </w:rPr>
              <w:t>御侍史</w:t>
            </w:r>
          </w:p>
        </w:tc>
        <w:tc>
          <w:tcPr>
            <w:tcW w:w="1686" w:type="dxa"/>
          </w:tcPr>
          <w:p w14:paraId="0F0B23C4" w14:textId="77777777" w:rsidR="00166F50" w:rsidRPr="001D35C3" w:rsidRDefault="00166F50" w:rsidP="00D52D6F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D35C3">
              <w:rPr>
                <w:rFonts w:ascii="Meiryo UI" w:eastAsia="Meiryo UI" w:hAnsi="Meiryo UI" w:hint="eastAsia"/>
                <w:szCs w:val="21"/>
              </w:rPr>
              <w:t>保険調剤薬局名</w:t>
            </w:r>
          </w:p>
        </w:tc>
        <w:tc>
          <w:tcPr>
            <w:tcW w:w="3903" w:type="dxa"/>
          </w:tcPr>
          <w:p w14:paraId="3967D764" w14:textId="77777777" w:rsidR="00166F50" w:rsidRPr="001D35C3" w:rsidRDefault="00166F50" w:rsidP="00D52D6F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334F7" w:rsidRPr="001D35C3" w14:paraId="060E7682" w14:textId="77777777" w:rsidTr="00E06E77">
        <w:trPr>
          <w:trHeight w:val="340"/>
        </w:trPr>
        <w:tc>
          <w:tcPr>
            <w:tcW w:w="1958" w:type="dxa"/>
          </w:tcPr>
          <w:p w14:paraId="3B5F0E7C" w14:textId="77777777" w:rsidR="00562068" w:rsidRPr="001D35C3" w:rsidRDefault="00562068" w:rsidP="00D52D6F">
            <w:pPr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permStart w:id="1579581150" w:edGrp="everyone" w:colFirst="3" w:colLast="3"/>
            <w:permStart w:id="1926385288" w:edGrp="everyone" w:colFirst="1" w:colLast="1"/>
            <w:permEnd w:id="1225092048"/>
            <w:permEnd w:id="2074947446"/>
            <w:r w:rsidRPr="001D35C3">
              <w:rPr>
                <w:rFonts w:ascii="Meiryo UI" w:eastAsia="Meiryo UI" w:hAnsi="Meiryo UI" w:hint="eastAsia"/>
                <w:szCs w:val="21"/>
              </w:rPr>
              <w:t>患者ID</w:t>
            </w:r>
          </w:p>
        </w:tc>
        <w:tc>
          <w:tcPr>
            <w:tcW w:w="2938" w:type="dxa"/>
            <w:gridSpan w:val="3"/>
          </w:tcPr>
          <w:p w14:paraId="48BB711B" w14:textId="77777777" w:rsidR="00562068" w:rsidRPr="001D35C3" w:rsidRDefault="00562068" w:rsidP="00D52D6F">
            <w:pPr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86" w:type="dxa"/>
          </w:tcPr>
          <w:p w14:paraId="59EEEC47" w14:textId="77777777" w:rsidR="00562068" w:rsidRPr="001D35C3" w:rsidRDefault="00562068" w:rsidP="00D52D6F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D35C3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3903" w:type="dxa"/>
          </w:tcPr>
          <w:p w14:paraId="3DEB46F8" w14:textId="77777777" w:rsidR="00562068" w:rsidRPr="001D35C3" w:rsidRDefault="00562068" w:rsidP="00D52D6F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334F7" w:rsidRPr="001D35C3" w14:paraId="50C3B857" w14:textId="77777777" w:rsidTr="00E06E77">
        <w:trPr>
          <w:trHeight w:val="340"/>
        </w:trPr>
        <w:tc>
          <w:tcPr>
            <w:tcW w:w="1958" w:type="dxa"/>
          </w:tcPr>
          <w:p w14:paraId="73E5079B" w14:textId="77777777" w:rsidR="00A334F7" w:rsidRPr="001D35C3" w:rsidRDefault="00A334F7" w:rsidP="00D52D6F">
            <w:pPr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permStart w:id="723983732" w:edGrp="everyone" w:colFirst="4" w:colLast="4"/>
            <w:permStart w:id="1573006454" w:edGrp="everyone" w:colFirst="1" w:colLast="1"/>
            <w:permEnd w:id="1579581150"/>
            <w:permEnd w:id="1926385288"/>
            <w:r w:rsidRPr="001D35C3">
              <w:rPr>
                <w:rFonts w:ascii="Meiryo UI" w:eastAsia="Meiryo UI" w:hAnsi="Meiryo UI" w:hint="eastAsia"/>
                <w:szCs w:val="21"/>
              </w:rPr>
              <w:t>患者名</w:t>
            </w:r>
          </w:p>
        </w:tc>
        <w:tc>
          <w:tcPr>
            <w:tcW w:w="2512" w:type="dxa"/>
            <w:gridSpan w:val="2"/>
          </w:tcPr>
          <w:p w14:paraId="228120C2" w14:textId="77777777" w:rsidR="00A334F7" w:rsidRPr="001D35C3" w:rsidRDefault="00A334F7" w:rsidP="00D52D6F">
            <w:pPr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26" w:type="dxa"/>
          </w:tcPr>
          <w:p w14:paraId="3461AFDC" w14:textId="4728BE8C" w:rsidR="00A334F7" w:rsidRPr="001D35C3" w:rsidRDefault="00A334F7" w:rsidP="00D52D6F">
            <w:pPr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様</w:t>
            </w:r>
          </w:p>
        </w:tc>
        <w:tc>
          <w:tcPr>
            <w:tcW w:w="1686" w:type="dxa"/>
          </w:tcPr>
          <w:p w14:paraId="22A449CA" w14:textId="77777777" w:rsidR="00A334F7" w:rsidRPr="001D35C3" w:rsidRDefault="00A334F7" w:rsidP="00D52D6F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D35C3">
              <w:rPr>
                <w:rFonts w:ascii="Meiryo UI" w:eastAsia="Meiryo UI" w:hAnsi="Meiryo UI" w:hint="eastAsia"/>
                <w:szCs w:val="21"/>
              </w:rPr>
              <w:t>FAX番号</w:t>
            </w:r>
          </w:p>
        </w:tc>
        <w:tc>
          <w:tcPr>
            <w:tcW w:w="3903" w:type="dxa"/>
          </w:tcPr>
          <w:p w14:paraId="13AF8D12" w14:textId="77777777" w:rsidR="00A334F7" w:rsidRPr="001D35C3" w:rsidRDefault="00A334F7" w:rsidP="00D52D6F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334F7" w:rsidRPr="001D35C3" w14:paraId="6942BBD8" w14:textId="77777777" w:rsidTr="00E06E77">
        <w:trPr>
          <w:trHeight w:val="340"/>
        </w:trPr>
        <w:tc>
          <w:tcPr>
            <w:tcW w:w="1958" w:type="dxa"/>
          </w:tcPr>
          <w:p w14:paraId="7F83C269" w14:textId="77777777" w:rsidR="00562068" w:rsidRPr="001D35C3" w:rsidRDefault="00562068" w:rsidP="00D52D6F">
            <w:pPr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permStart w:id="888284233" w:edGrp="everyone" w:colFirst="3" w:colLast="3"/>
            <w:permStart w:id="2007986162" w:edGrp="everyone" w:colFirst="1" w:colLast="1"/>
            <w:permEnd w:id="723983732"/>
            <w:permEnd w:id="1573006454"/>
            <w:r w:rsidRPr="001D35C3">
              <w:rPr>
                <w:rFonts w:ascii="Meiryo UI" w:eastAsia="Meiryo UI" w:hAnsi="Meiryo UI" w:hint="eastAsia"/>
                <w:szCs w:val="21"/>
              </w:rPr>
              <w:t>服用開始日</w:t>
            </w:r>
          </w:p>
        </w:tc>
        <w:tc>
          <w:tcPr>
            <w:tcW w:w="2938" w:type="dxa"/>
            <w:gridSpan w:val="3"/>
          </w:tcPr>
          <w:p w14:paraId="7CC62A0E" w14:textId="77777777" w:rsidR="00562068" w:rsidRPr="001D35C3" w:rsidRDefault="00562068" w:rsidP="00D52D6F">
            <w:pPr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86" w:type="dxa"/>
          </w:tcPr>
          <w:p w14:paraId="59485B49" w14:textId="77777777" w:rsidR="00562068" w:rsidRPr="001D35C3" w:rsidRDefault="00562068" w:rsidP="00D52D6F">
            <w:pPr>
              <w:widowControl/>
              <w:snapToGrid w:val="0"/>
              <w:contextualSpacing/>
              <w:jc w:val="left"/>
              <w:rPr>
                <w:rFonts w:ascii="Meiryo UI" w:eastAsia="Meiryo UI" w:hAnsi="Meiryo UI"/>
                <w:szCs w:val="21"/>
              </w:rPr>
            </w:pPr>
            <w:r w:rsidRPr="001D35C3">
              <w:rPr>
                <w:rFonts w:ascii="Meiryo UI" w:eastAsia="Meiryo UI" w:hAnsi="Meiryo UI" w:hint="eastAsia"/>
                <w:szCs w:val="21"/>
              </w:rPr>
              <w:t>担当薬剤師名</w:t>
            </w:r>
          </w:p>
        </w:tc>
        <w:tc>
          <w:tcPr>
            <w:tcW w:w="3903" w:type="dxa"/>
          </w:tcPr>
          <w:p w14:paraId="47E2F7A1" w14:textId="011B7FCC" w:rsidR="0073554D" w:rsidRPr="001D35C3" w:rsidRDefault="0073554D" w:rsidP="00D52D6F">
            <w:pPr>
              <w:widowControl/>
              <w:snapToGrid w:val="0"/>
              <w:contextualSpacing/>
              <w:jc w:val="left"/>
              <w:rPr>
                <w:rFonts w:ascii="Meiryo UI" w:eastAsia="Meiryo UI" w:hAnsi="Meiryo UI" w:hint="eastAsia"/>
                <w:szCs w:val="21"/>
              </w:rPr>
            </w:pPr>
          </w:p>
        </w:tc>
      </w:tr>
      <w:permEnd w:id="888284233"/>
      <w:permEnd w:id="2007986162"/>
      <w:tr w:rsidR="001D10EC" w:rsidRPr="001D35C3" w14:paraId="02DE8116" w14:textId="77777777" w:rsidTr="001D10EC">
        <w:trPr>
          <w:trHeight w:val="340"/>
        </w:trPr>
        <w:tc>
          <w:tcPr>
            <w:tcW w:w="10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D77634" w14:textId="3FBD6B70" w:rsidR="001D10EC" w:rsidRDefault="001D10EC" w:rsidP="00284DD8">
            <w:pPr>
              <w:widowControl/>
              <w:snapToGrid w:val="0"/>
              <w:contextualSpacing/>
              <w:jc w:val="left"/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下記の通り、ご報告いたしますので、ご高配</w:t>
            </w:r>
            <w:r w:rsidR="00B8213D">
              <w:rPr>
                <w:rFonts w:ascii="Meiryo UI" w:eastAsia="Meiryo UI" w:hAnsi="Meiryo UI" w:hint="eastAsia"/>
                <w:szCs w:val="21"/>
              </w:rPr>
              <w:t>賜りますようお願い申し上げます。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989"/>
        <w:gridCol w:w="567"/>
        <w:gridCol w:w="707"/>
        <w:gridCol w:w="708"/>
        <w:gridCol w:w="706"/>
        <w:gridCol w:w="4804"/>
      </w:tblGrid>
      <w:tr w:rsidR="00226AD6" w:rsidRPr="008B3CC2" w14:paraId="5F1F6C60" w14:textId="77777777" w:rsidTr="002F6826">
        <w:tc>
          <w:tcPr>
            <w:tcW w:w="1980" w:type="dxa"/>
            <w:shd w:val="clear" w:color="auto" w:fill="auto"/>
          </w:tcPr>
          <w:p w14:paraId="4A505CD2" w14:textId="77777777" w:rsidR="008B3CC2" w:rsidRPr="001D35C3" w:rsidRDefault="008B3CC2" w:rsidP="00284DD8">
            <w:pPr>
              <w:snapToGrid w:val="0"/>
              <w:contextualSpacing/>
              <w:rPr>
                <w:rFonts w:ascii="Meiryo UI" w:eastAsia="Meiryo UI" w:hAnsi="Meiryo UI"/>
                <w:szCs w:val="21"/>
              </w:rPr>
            </w:pPr>
            <w:r w:rsidRPr="001D35C3">
              <w:rPr>
                <w:rFonts w:ascii="Meiryo UI" w:eastAsia="Meiryo UI" w:hAnsi="Meiryo UI" w:hint="eastAsia"/>
                <w:szCs w:val="21"/>
              </w:rPr>
              <w:t>確認方法</w:t>
            </w:r>
          </w:p>
        </w:tc>
        <w:tc>
          <w:tcPr>
            <w:tcW w:w="8505" w:type="dxa"/>
            <w:gridSpan w:val="6"/>
            <w:shd w:val="clear" w:color="auto" w:fill="auto"/>
          </w:tcPr>
          <w:p w14:paraId="0805BC8F" w14:textId="1C37D57B" w:rsidR="008B3CC2" w:rsidRPr="001D35C3" w:rsidRDefault="008B3CC2" w:rsidP="00284DD8">
            <w:pPr>
              <w:snapToGrid w:val="0"/>
              <w:contextualSpacing/>
              <w:rPr>
                <w:rFonts w:ascii="Meiryo UI" w:eastAsia="Meiryo UI" w:hAnsi="Meiryo UI"/>
                <w:szCs w:val="21"/>
              </w:rPr>
            </w:pPr>
            <w:r w:rsidRPr="001D35C3">
              <w:rPr>
                <w:rFonts w:ascii="Meiryo UI" w:eastAsia="Meiryo UI" w:hAnsi="Meiryo UI" w:hint="eastAsia"/>
                <w:szCs w:val="21"/>
              </w:rPr>
              <w:t>□電話　□薬局で</w:t>
            </w:r>
            <w:r w:rsidR="001C52FE" w:rsidRPr="001D35C3">
              <w:rPr>
                <w:rFonts w:ascii="Meiryo UI" w:eastAsia="Meiryo UI" w:hAnsi="Meiryo UI" w:hint="eastAsia"/>
                <w:szCs w:val="21"/>
              </w:rPr>
              <w:t>の対面指導</w:t>
            </w:r>
          </w:p>
        </w:tc>
      </w:tr>
      <w:tr w:rsidR="002F6826" w:rsidRPr="008B3CC2" w14:paraId="5DF223E4" w14:textId="77777777" w:rsidTr="002F6826">
        <w:tc>
          <w:tcPr>
            <w:tcW w:w="1980" w:type="dxa"/>
            <w:shd w:val="clear" w:color="auto" w:fill="auto"/>
          </w:tcPr>
          <w:p w14:paraId="538D8214" w14:textId="2AD1F150" w:rsidR="002F6826" w:rsidRPr="001D35C3" w:rsidRDefault="002F6826" w:rsidP="00284DD8">
            <w:pPr>
              <w:snapToGrid w:val="0"/>
              <w:contextualSpacing/>
              <w:rPr>
                <w:rFonts w:ascii="Meiryo UI" w:eastAsia="Meiryo UI" w:hAnsi="Meiryo UI"/>
                <w:szCs w:val="21"/>
              </w:rPr>
            </w:pPr>
            <w:permStart w:id="1447638711" w:edGrp="everyone" w:colFirst="5" w:colLast="5"/>
            <w:permStart w:id="1387032682" w:edGrp="everyone" w:colFirst="3" w:colLast="3"/>
            <w:permStart w:id="1981834716" w:edGrp="everyone" w:colFirst="1" w:colLast="1"/>
            <w:r w:rsidRPr="001D35C3">
              <w:rPr>
                <w:rFonts w:ascii="Meiryo UI" w:eastAsia="Meiryo UI" w:hAnsi="Meiryo UI" w:hint="eastAsia"/>
                <w:szCs w:val="21"/>
              </w:rPr>
              <w:t>確認日</w:t>
            </w:r>
          </w:p>
        </w:tc>
        <w:tc>
          <w:tcPr>
            <w:tcW w:w="992" w:type="dxa"/>
            <w:shd w:val="clear" w:color="auto" w:fill="auto"/>
          </w:tcPr>
          <w:p w14:paraId="161F6D00" w14:textId="7ED79B20" w:rsidR="002F6826" w:rsidRPr="001D35C3" w:rsidRDefault="002F6826" w:rsidP="00284DD8">
            <w:pPr>
              <w:snapToGrid w:val="0"/>
              <w:contextualSpacing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EA54E46" w14:textId="0815E22E" w:rsidR="002F6826" w:rsidRPr="001D35C3" w:rsidRDefault="002F6826" w:rsidP="00284DD8">
            <w:pPr>
              <w:snapToGrid w:val="0"/>
              <w:contextualSpacing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709" w:type="dxa"/>
            <w:shd w:val="clear" w:color="auto" w:fill="auto"/>
          </w:tcPr>
          <w:p w14:paraId="36B8B2E4" w14:textId="30671CA0" w:rsidR="002F6826" w:rsidRPr="001D35C3" w:rsidRDefault="002F6826" w:rsidP="00284DD8">
            <w:pPr>
              <w:snapToGrid w:val="0"/>
              <w:contextualSpacing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6B39809" w14:textId="74455A53" w:rsidR="002F6826" w:rsidRPr="001D35C3" w:rsidRDefault="002F6826" w:rsidP="00284DD8">
            <w:pPr>
              <w:snapToGrid w:val="0"/>
              <w:contextualSpacing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月</w:t>
            </w:r>
          </w:p>
        </w:tc>
        <w:tc>
          <w:tcPr>
            <w:tcW w:w="708" w:type="dxa"/>
            <w:shd w:val="clear" w:color="auto" w:fill="auto"/>
          </w:tcPr>
          <w:p w14:paraId="10E740AE" w14:textId="1F5050A6" w:rsidR="002F6826" w:rsidRPr="001D35C3" w:rsidRDefault="002F6826" w:rsidP="00284DD8">
            <w:pPr>
              <w:snapToGrid w:val="0"/>
              <w:contextualSpacing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14:paraId="76C425FC" w14:textId="24466C70" w:rsidR="002F6826" w:rsidRPr="001D35C3" w:rsidRDefault="002F6826" w:rsidP="00284DD8">
            <w:pPr>
              <w:snapToGrid w:val="0"/>
              <w:contextualSpacing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日</w:t>
            </w:r>
          </w:p>
        </w:tc>
      </w:tr>
      <w:permEnd w:id="1447638711"/>
      <w:permEnd w:id="1387032682"/>
      <w:permEnd w:id="1981834716"/>
      <w:tr w:rsidR="00226AD6" w:rsidRPr="008B3CC2" w14:paraId="3B34AB8B" w14:textId="77777777" w:rsidTr="002F6826">
        <w:trPr>
          <w:trHeight w:val="283"/>
        </w:trPr>
        <w:tc>
          <w:tcPr>
            <w:tcW w:w="1980" w:type="dxa"/>
            <w:shd w:val="clear" w:color="auto" w:fill="auto"/>
          </w:tcPr>
          <w:p w14:paraId="195465F8" w14:textId="77777777" w:rsidR="008B3CC2" w:rsidRPr="001D35C3" w:rsidRDefault="008B3CC2" w:rsidP="00284DD8">
            <w:pPr>
              <w:snapToGrid w:val="0"/>
              <w:contextualSpacing/>
              <w:rPr>
                <w:rFonts w:ascii="Meiryo UI" w:eastAsia="Meiryo UI" w:hAnsi="Meiryo UI"/>
                <w:szCs w:val="21"/>
              </w:rPr>
            </w:pPr>
            <w:r w:rsidRPr="001D35C3">
              <w:rPr>
                <w:rFonts w:ascii="Meiryo UI" w:eastAsia="Meiryo UI" w:hAnsi="Meiryo UI" w:hint="eastAsia"/>
                <w:szCs w:val="21"/>
              </w:rPr>
              <w:t>服用状況</w:t>
            </w:r>
          </w:p>
        </w:tc>
        <w:tc>
          <w:tcPr>
            <w:tcW w:w="8505" w:type="dxa"/>
            <w:gridSpan w:val="6"/>
            <w:shd w:val="clear" w:color="auto" w:fill="auto"/>
          </w:tcPr>
          <w:p w14:paraId="052CCCB4" w14:textId="6FF76646" w:rsidR="00D34241" w:rsidRDefault="008B3CC2" w:rsidP="00284DD8">
            <w:pPr>
              <w:snapToGrid w:val="0"/>
              <w:contextualSpacing/>
              <w:rPr>
                <w:rFonts w:ascii="Meiryo UI" w:eastAsia="Meiryo UI" w:hAnsi="Meiryo UI"/>
                <w:szCs w:val="21"/>
              </w:rPr>
            </w:pPr>
            <w:r w:rsidRPr="001D35C3">
              <w:rPr>
                <w:rFonts w:ascii="Meiryo UI" w:eastAsia="Meiryo UI" w:hAnsi="Meiryo UI" w:hint="eastAsia"/>
                <w:szCs w:val="21"/>
              </w:rPr>
              <w:t>□服用できている　□服用</w:t>
            </w:r>
            <w:r w:rsidR="00BC58E1" w:rsidRPr="001D35C3">
              <w:rPr>
                <w:rFonts w:ascii="Meiryo UI" w:eastAsia="Meiryo UI" w:hAnsi="Meiryo UI" w:hint="eastAsia"/>
                <w:szCs w:val="21"/>
              </w:rPr>
              <w:t>できていない</w:t>
            </w:r>
            <w:r w:rsidRPr="001D35C3">
              <w:rPr>
                <w:rFonts w:ascii="Meiryo UI" w:eastAsia="Meiryo UI" w:hAnsi="Meiryo UI" w:hint="eastAsia"/>
                <w:szCs w:val="21"/>
              </w:rPr>
              <w:t>理由：□飲み忘れ</w:t>
            </w:r>
            <w:r w:rsidR="001D35C3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1D35C3">
              <w:rPr>
                <w:rFonts w:ascii="Meiryo UI" w:eastAsia="Meiryo UI" w:hAnsi="Meiryo UI" w:hint="eastAsia"/>
                <w:szCs w:val="21"/>
              </w:rPr>
              <w:t>□副作用（</w:t>
            </w:r>
            <w:permStart w:id="2040421424" w:edGrp="everyone"/>
            <w:r w:rsidRPr="001D35C3">
              <w:rPr>
                <w:rFonts w:ascii="Meiryo UI" w:eastAsia="Meiryo UI" w:hAnsi="Meiryo UI" w:hint="eastAsia"/>
                <w:szCs w:val="21"/>
              </w:rPr>
              <w:t xml:space="preserve">　　　　　　　</w:t>
            </w:r>
            <w:r w:rsidR="001D35C3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Pr="001D35C3">
              <w:rPr>
                <w:rFonts w:ascii="Meiryo UI" w:eastAsia="Meiryo UI" w:hAnsi="Meiryo UI" w:hint="eastAsia"/>
                <w:szCs w:val="21"/>
              </w:rPr>
              <w:t xml:space="preserve">　</w:t>
            </w:r>
            <w:permEnd w:id="2040421424"/>
            <w:r w:rsidRPr="001D35C3"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7185F5D4" w14:textId="35A139A2" w:rsidR="008B3CC2" w:rsidRPr="001D35C3" w:rsidRDefault="00BC58E1" w:rsidP="00284DD8">
            <w:pPr>
              <w:snapToGrid w:val="0"/>
              <w:contextualSpacing/>
              <w:rPr>
                <w:rFonts w:ascii="Meiryo UI" w:eastAsia="Meiryo UI" w:hAnsi="Meiryo UI"/>
                <w:szCs w:val="21"/>
              </w:rPr>
            </w:pPr>
            <w:r w:rsidRPr="001D35C3">
              <w:rPr>
                <w:rFonts w:ascii="Meiryo UI" w:eastAsia="Meiryo UI" w:hAnsi="Meiryo UI" w:hint="eastAsia"/>
                <w:szCs w:val="21"/>
              </w:rPr>
              <w:t>□その他（</w:t>
            </w:r>
            <w:permStart w:id="867068856" w:edGrp="everyone"/>
            <w:r w:rsidRPr="001D35C3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1D35C3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Pr="001D35C3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permEnd w:id="867068856"/>
            <w:r w:rsidRPr="001D35C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3"/>
        <w:gridCol w:w="4322"/>
        <w:gridCol w:w="3871"/>
      </w:tblGrid>
      <w:tr w:rsidR="00316990" w:rsidRPr="00316990" w14:paraId="09E10DBE" w14:textId="77777777" w:rsidTr="00667B8F">
        <w:trPr>
          <w:trHeight w:val="360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14:paraId="348FC0B7" w14:textId="77777777" w:rsidR="00316990" w:rsidRPr="00D32346" w:rsidRDefault="00316990" w:rsidP="00284DD8">
            <w:pPr>
              <w:snapToGrid w:val="0"/>
              <w:contextualSpacing/>
              <w:rPr>
                <w:rFonts w:ascii="Meiryo UI" w:eastAsia="Meiryo UI" w:hAnsi="Meiryo UI"/>
                <w:b/>
                <w:bCs/>
              </w:rPr>
            </w:pPr>
            <w:r w:rsidRPr="00D32346">
              <w:rPr>
                <w:rFonts w:ascii="Meiryo UI" w:eastAsia="Meiryo UI" w:hAnsi="Meiryo UI" w:hint="eastAsia"/>
                <w:b/>
                <w:bCs/>
              </w:rPr>
              <w:t>TS-1単独療法における副作用確認項目</w:t>
            </w:r>
          </w:p>
        </w:tc>
      </w:tr>
      <w:tr w:rsidR="00D32346" w:rsidRPr="00316990" w14:paraId="289B6F47" w14:textId="77777777" w:rsidTr="00667B8F">
        <w:trPr>
          <w:trHeight w:val="360"/>
        </w:trPr>
        <w:tc>
          <w:tcPr>
            <w:tcW w:w="2243" w:type="dxa"/>
            <w:vMerge w:val="restart"/>
            <w:tcBorders>
              <w:left w:val="single" w:sz="12" w:space="0" w:color="auto"/>
            </w:tcBorders>
            <w:noWrap/>
            <w:hideMark/>
          </w:tcPr>
          <w:p w14:paraId="25ED8394" w14:textId="77777777" w:rsidR="00D32346" w:rsidRPr="00D32346" w:rsidRDefault="00D32346" w:rsidP="00284DD8">
            <w:pPr>
              <w:snapToGrid w:val="0"/>
              <w:contextualSpacing/>
              <w:rPr>
                <w:rFonts w:ascii="Meiryo UI" w:eastAsia="Meiryo UI" w:hAnsi="Meiryo UI"/>
                <w:b/>
                <w:bCs/>
              </w:rPr>
            </w:pPr>
            <w:r w:rsidRPr="00D32346">
              <w:rPr>
                <w:rFonts w:ascii="Meiryo UI" w:eastAsia="Meiryo UI" w:hAnsi="Meiryo UI" w:hint="eastAsia"/>
                <w:b/>
                <w:bCs/>
              </w:rPr>
              <w:t>該当する項目に</w:t>
            </w:r>
          </w:p>
          <w:p w14:paraId="19D8DCA9" w14:textId="23DD82BC" w:rsidR="00D32346" w:rsidRPr="00D32346" w:rsidRDefault="00D32346" w:rsidP="00284DD8">
            <w:pPr>
              <w:snapToGrid w:val="0"/>
              <w:contextualSpacing/>
              <w:rPr>
                <w:rFonts w:ascii="Meiryo UI" w:eastAsia="Meiryo UI" w:hAnsi="Meiryo UI"/>
                <w:b/>
                <w:bCs/>
              </w:rPr>
            </w:pPr>
            <w:r w:rsidRPr="00D32346">
              <w:rPr>
                <w:rFonts w:ascii="Meiryo UI" w:eastAsia="Meiryo UI" w:hAnsi="Meiryo UI" w:hint="eastAsia"/>
                <w:b/>
                <w:bCs/>
              </w:rPr>
              <w:t>☑してください。</w:t>
            </w:r>
          </w:p>
        </w:tc>
        <w:tc>
          <w:tcPr>
            <w:tcW w:w="8193" w:type="dxa"/>
            <w:gridSpan w:val="2"/>
            <w:tcBorders>
              <w:right w:val="single" w:sz="12" w:space="0" w:color="auto"/>
            </w:tcBorders>
            <w:noWrap/>
            <w:hideMark/>
          </w:tcPr>
          <w:p w14:paraId="2F96006F" w14:textId="74CEB9D1" w:rsidR="00D32346" w:rsidRPr="00D32346" w:rsidRDefault="00D32346" w:rsidP="00284DD8">
            <w:pPr>
              <w:snapToGrid w:val="0"/>
              <w:contextualSpacing/>
              <w:rPr>
                <w:rFonts w:ascii="Meiryo UI" w:eastAsia="Meiryo UI" w:hAnsi="Meiryo UI"/>
                <w:b/>
                <w:bCs/>
              </w:rPr>
            </w:pPr>
            <w:r w:rsidRPr="00D32346">
              <w:rPr>
                <w:rFonts w:ascii="Meiryo UI" w:eastAsia="Meiryo UI" w:hAnsi="Meiryo UI" w:hint="eastAsia"/>
                <w:b/>
                <w:bCs/>
              </w:rPr>
              <w:t>☑した項目があるとき、該当する</w:t>
            </w:r>
            <w:r w:rsidR="00523206">
              <w:rPr>
                <w:rFonts w:ascii="Meiryo UI" w:eastAsia="Meiryo UI" w:hAnsi="Meiryo UI" w:hint="eastAsia"/>
                <w:b/>
                <w:bCs/>
              </w:rPr>
              <w:t>下記の事項に</w:t>
            </w:r>
            <w:r w:rsidR="002C196C">
              <w:rPr>
                <w:rFonts w:ascii="Meiryo UI" w:eastAsia="Meiryo UI" w:hAnsi="Meiryo UI" w:hint="eastAsia"/>
                <w:b/>
                <w:bCs/>
              </w:rPr>
              <w:t>☑して下さい。</w:t>
            </w:r>
          </w:p>
        </w:tc>
      </w:tr>
      <w:tr w:rsidR="00D32346" w:rsidRPr="00316990" w14:paraId="6C6BBF63" w14:textId="77777777" w:rsidTr="00667B8F">
        <w:trPr>
          <w:trHeight w:val="370"/>
        </w:trPr>
        <w:tc>
          <w:tcPr>
            <w:tcW w:w="2243" w:type="dxa"/>
            <w:vMerge/>
            <w:tcBorders>
              <w:left w:val="single" w:sz="12" w:space="0" w:color="auto"/>
              <w:bottom w:val="double" w:sz="4" w:space="0" w:color="auto"/>
            </w:tcBorders>
            <w:noWrap/>
            <w:hideMark/>
          </w:tcPr>
          <w:p w14:paraId="6E08BF2C" w14:textId="3191155E" w:rsidR="00D32346" w:rsidRPr="00D32346" w:rsidRDefault="00D32346" w:rsidP="00284DD8">
            <w:pPr>
              <w:snapToGrid w:val="0"/>
              <w:contextualSpacing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4322" w:type="dxa"/>
            <w:tcBorders>
              <w:bottom w:val="double" w:sz="4" w:space="0" w:color="auto"/>
            </w:tcBorders>
            <w:noWrap/>
            <w:hideMark/>
          </w:tcPr>
          <w:p w14:paraId="609AE6A8" w14:textId="77777777" w:rsidR="00D32346" w:rsidRPr="00D32346" w:rsidRDefault="00D32346" w:rsidP="00284DD8">
            <w:pPr>
              <w:snapToGrid w:val="0"/>
              <w:contextualSpacing/>
              <w:rPr>
                <w:rFonts w:ascii="Meiryo UI" w:eastAsia="Meiryo UI" w:hAnsi="Meiryo UI"/>
                <w:b/>
                <w:bCs/>
              </w:rPr>
            </w:pPr>
            <w:r w:rsidRPr="00D32346">
              <w:rPr>
                <w:rFonts w:ascii="Meiryo UI" w:eastAsia="Meiryo UI" w:hAnsi="Meiryo UI" w:hint="eastAsia"/>
                <w:b/>
                <w:bCs/>
              </w:rPr>
              <w:t>受診勧奨</w:t>
            </w:r>
          </w:p>
        </w:tc>
        <w:tc>
          <w:tcPr>
            <w:tcW w:w="3871" w:type="dxa"/>
            <w:tcBorders>
              <w:right w:val="single" w:sz="12" w:space="0" w:color="auto"/>
            </w:tcBorders>
            <w:noWrap/>
            <w:hideMark/>
          </w:tcPr>
          <w:p w14:paraId="318F959F" w14:textId="77777777" w:rsidR="00D32346" w:rsidRPr="00D32346" w:rsidRDefault="00D32346" w:rsidP="00284DD8">
            <w:pPr>
              <w:snapToGrid w:val="0"/>
              <w:contextualSpacing/>
              <w:rPr>
                <w:rFonts w:ascii="Meiryo UI" w:eastAsia="Meiryo UI" w:hAnsi="Meiryo UI"/>
                <w:b/>
                <w:bCs/>
              </w:rPr>
            </w:pPr>
            <w:r w:rsidRPr="00D32346">
              <w:rPr>
                <w:rFonts w:ascii="Meiryo UI" w:eastAsia="Meiryo UI" w:hAnsi="Meiryo UI" w:hint="eastAsia"/>
                <w:b/>
                <w:bCs/>
              </w:rPr>
              <w:t>トレーシングレポートにて報告</w:t>
            </w:r>
          </w:p>
        </w:tc>
      </w:tr>
      <w:tr w:rsidR="00C759CE" w:rsidRPr="00316990" w14:paraId="3FD615BB" w14:textId="77777777" w:rsidTr="00667B8F">
        <w:trPr>
          <w:trHeight w:val="370"/>
        </w:trPr>
        <w:tc>
          <w:tcPr>
            <w:tcW w:w="2243" w:type="dxa"/>
            <w:tcBorders>
              <w:top w:val="double" w:sz="4" w:space="0" w:color="auto"/>
              <w:left w:val="single" w:sz="12" w:space="0" w:color="auto"/>
            </w:tcBorders>
            <w:noWrap/>
          </w:tcPr>
          <w:p w14:paraId="10B5EE56" w14:textId="13608543" w:rsidR="00C759CE" w:rsidRPr="00C759CE" w:rsidRDefault="00C759CE" w:rsidP="00284DD8">
            <w:pPr>
              <w:snapToGrid w:val="0"/>
              <w:contextualSpacing/>
              <w:rPr>
                <w:rFonts w:ascii="Meiryo UI" w:eastAsia="Meiryo UI" w:hAnsi="Meiryo UI"/>
                <w:sz w:val="2"/>
                <w:szCs w:val="2"/>
              </w:rPr>
            </w:pPr>
            <w:r w:rsidRPr="00316990">
              <w:rPr>
                <w:rFonts w:ascii="Meiryo UI" w:eastAsia="Meiryo UI" w:hAnsi="Meiryo UI" w:hint="eastAsia"/>
              </w:rPr>
              <w:t xml:space="preserve">□発熱　</w:t>
            </w:r>
          </w:p>
        </w:tc>
        <w:tc>
          <w:tcPr>
            <w:tcW w:w="4322" w:type="dxa"/>
            <w:tcBorders>
              <w:top w:val="double" w:sz="4" w:space="0" w:color="auto"/>
            </w:tcBorders>
            <w:noWrap/>
          </w:tcPr>
          <w:p w14:paraId="2E85059A" w14:textId="67F7AC8D" w:rsidR="00C759CE" w:rsidRPr="00C759CE" w:rsidRDefault="002C196C" w:rsidP="00284DD8">
            <w:pPr>
              <w:snapToGrid w:val="0"/>
              <w:contextualSpacing/>
              <w:rPr>
                <w:rFonts w:ascii="Meiryo UI" w:eastAsia="Meiryo UI" w:hAnsi="Meiryo UI"/>
                <w:sz w:val="2"/>
                <w:szCs w:val="2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37.5℃以上の発熱</w:t>
            </w:r>
          </w:p>
        </w:tc>
        <w:tc>
          <w:tcPr>
            <w:tcW w:w="3871" w:type="dxa"/>
            <w:tcBorders>
              <w:top w:val="double" w:sz="4" w:space="0" w:color="auto"/>
              <w:right w:val="single" w:sz="12" w:space="0" w:color="auto"/>
            </w:tcBorders>
            <w:noWrap/>
          </w:tcPr>
          <w:p w14:paraId="4034ACCD" w14:textId="526043DF" w:rsidR="00C759CE" w:rsidRPr="00C759CE" w:rsidRDefault="002C196C" w:rsidP="00284DD8">
            <w:pPr>
              <w:snapToGrid w:val="0"/>
              <w:contextualSpacing/>
              <w:rPr>
                <w:rFonts w:ascii="Meiryo UI" w:eastAsia="Meiryo UI" w:hAnsi="Meiryo UI"/>
                <w:sz w:val="2"/>
                <w:szCs w:val="2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発熱はあったがすぐに下がった</w:t>
            </w:r>
          </w:p>
        </w:tc>
      </w:tr>
      <w:tr w:rsidR="00C759CE" w:rsidRPr="00316990" w14:paraId="41767248" w14:textId="77777777" w:rsidTr="00667B8F">
        <w:trPr>
          <w:trHeight w:val="370"/>
        </w:trPr>
        <w:tc>
          <w:tcPr>
            <w:tcW w:w="2243" w:type="dxa"/>
            <w:tcBorders>
              <w:left w:val="single" w:sz="12" w:space="0" w:color="auto"/>
            </w:tcBorders>
            <w:noWrap/>
            <w:hideMark/>
          </w:tcPr>
          <w:p w14:paraId="7C9A35DE" w14:textId="5EB33925" w:rsidR="00C759CE" w:rsidRPr="00316990" w:rsidRDefault="00C759CE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 w:rsidRPr="00316990">
              <w:rPr>
                <w:rFonts w:ascii="Meiryo UI" w:eastAsia="Meiryo UI" w:hAnsi="Meiryo UI" w:hint="eastAsia"/>
              </w:rPr>
              <w:t>□下痢</w:t>
            </w:r>
          </w:p>
        </w:tc>
        <w:tc>
          <w:tcPr>
            <w:tcW w:w="4322" w:type="dxa"/>
            <w:noWrap/>
            <w:hideMark/>
          </w:tcPr>
          <w:p w14:paraId="43117E0F" w14:textId="144275D4" w:rsidR="00C759CE" w:rsidRPr="00316990" w:rsidRDefault="002C196C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１日４回以上下痢</w:t>
            </w:r>
          </w:p>
        </w:tc>
        <w:tc>
          <w:tcPr>
            <w:tcW w:w="3871" w:type="dxa"/>
            <w:tcBorders>
              <w:right w:val="single" w:sz="12" w:space="0" w:color="auto"/>
            </w:tcBorders>
            <w:noWrap/>
            <w:hideMark/>
          </w:tcPr>
          <w:p w14:paraId="111DDB65" w14:textId="5924773E" w:rsidR="00C759CE" w:rsidRPr="00316990" w:rsidRDefault="002C196C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1日3回以下の下痢</w:t>
            </w:r>
          </w:p>
        </w:tc>
      </w:tr>
      <w:tr w:rsidR="00C759CE" w:rsidRPr="00316990" w14:paraId="7F846D60" w14:textId="77777777" w:rsidTr="00667B8F">
        <w:trPr>
          <w:trHeight w:val="360"/>
        </w:trPr>
        <w:tc>
          <w:tcPr>
            <w:tcW w:w="2243" w:type="dxa"/>
            <w:tcBorders>
              <w:left w:val="single" w:sz="12" w:space="0" w:color="auto"/>
            </w:tcBorders>
            <w:noWrap/>
            <w:hideMark/>
          </w:tcPr>
          <w:p w14:paraId="780AFDA8" w14:textId="248DA8D9" w:rsidR="00C759CE" w:rsidRPr="00316990" w:rsidRDefault="00C759CE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 w:rsidRPr="00316990">
              <w:rPr>
                <w:rFonts w:ascii="Meiryo UI" w:eastAsia="Meiryo UI" w:hAnsi="Meiryo UI" w:hint="eastAsia"/>
              </w:rPr>
              <w:t>□口内炎</w:t>
            </w:r>
          </w:p>
        </w:tc>
        <w:tc>
          <w:tcPr>
            <w:tcW w:w="4322" w:type="dxa"/>
            <w:noWrap/>
            <w:hideMark/>
          </w:tcPr>
          <w:p w14:paraId="58B21D80" w14:textId="376D5DAA" w:rsidR="00C759CE" w:rsidRPr="00316990" w:rsidRDefault="002C196C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広い範囲にある</w:t>
            </w: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痛む</w:t>
            </w: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生活に支障が出る</w:t>
            </w:r>
          </w:p>
        </w:tc>
        <w:tc>
          <w:tcPr>
            <w:tcW w:w="3871" w:type="dxa"/>
            <w:tcBorders>
              <w:right w:val="single" w:sz="12" w:space="0" w:color="auto"/>
            </w:tcBorders>
            <w:noWrap/>
            <w:hideMark/>
          </w:tcPr>
          <w:p w14:paraId="4422A0ED" w14:textId="71584C33" w:rsidR="00C759CE" w:rsidRPr="00316990" w:rsidRDefault="002C196C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少数</w:t>
            </w: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痛みはない</w:t>
            </w: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生活に支障がない</w:t>
            </w:r>
          </w:p>
        </w:tc>
      </w:tr>
      <w:tr w:rsidR="00C759CE" w:rsidRPr="00316990" w14:paraId="75972CFA" w14:textId="77777777" w:rsidTr="00667B8F">
        <w:trPr>
          <w:trHeight w:val="360"/>
        </w:trPr>
        <w:tc>
          <w:tcPr>
            <w:tcW w:w="2243" w:type="dxa"/>
            <w:tcBorders>
              <w:left w:val="single" w:sz="12" w:space="0" w:color="auto"/>
            </w:tcBorders>
            <w:noWrap/>
            <w:hideMark/>
          </w:tcPr>
          <w:p w14:paraId="1664EE71" w14:textId="40244D7A" w:rsidR="00C759CE" w:rsidRPr="00316990" w:rsidRDefault="00C759CE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 w:rsidRPr="00316990">
              <w:rPr>
                <w:rFonts w:ascii="Meiryo UI" w:eastAsia="Meiryo UI" w:hAnsi="Meiryo UI" w:hint="eastAsia"/>
              </w:rPr>
              <w:t>□吐気　□嘔吐</w:t>
            </w:r>
          </w:p>
        </w:tc>
        <w:tc>
          <w:tcPr>
            <w:tcW w:w="4322" w:type="dxa"/>
            <w:noWrap/>
            <w:hideMark/>
          </w:tcPr>
          <w:p w14:paraId="391C348D" w14:textId="7FBF60BC" w:rsidR="00C759CE" w:rsidRPr="00316990" w:rsidRDefault="002C196C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長く続く</w:t>
            </w: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生活に支障が出る</w:t>
            </w:r>
          </w:p>
        </w:tc>
        <w:tc>
          <w:tcPr>
            <w:tcW w:w="3871" w:type="dxa"/>
            <w:tcBorders>
              <w:right w:val="single" w:sz="12" w:space="0" w:color="auto"/>
            </w:tcBorders>
            <w:noWrap/>
            <w:hideMark/>
          </w:tcPr>
          <w:p w14:paraId="0A18D45A" w14:textId="38244BB5" w:rsidR="00C759CE" w:rsidRPr="00316990" w:rsidRDefault="002C196C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すぐに治まる</w:t>
            </w: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生活に支障がない</w:t>
            </w:r>
          </w:p>
        </w:tc>
      </w:tr>
      <w:tr w:rsidR="00C759CE" w:rsidRPr="00316990" w14:paraId="127FAAFB" w14:textId="77777777" w:rsidTr="00667B8F">
        <w:trPr>
          <w:trHeight w:val="360"/>
        </w:trPr>
        <w:tc>
          <w:tcPr>
            <w:tcW w:w="2243" w:type="dxa"/>
            <w:tcBorders>
              <w:left w:val="single" w:sz="12" w:space="0" w:color="auto"/>
            </w:tcBorders>
            <w:noWrap/>
            <w:hideMark/>
          </w:tcPr>
          <w:p w14:paraId="43A55A12" w14:textId="071CC1F1" w:rsidR="00C759CE" w:rsidRPr="00316990" w:rsidRDefault="00C759CE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 w:rsidRPr="00316990">
              <w:rPr>
                <w:rFonts w:ascii="Meiryo UI" w:eastAsia="Meiryo UI" w:hAnsi="Meiryo UI" w:hint="eastAsia"/>
              </w:rPr>
              <w:t>□しびれ　□ふらつき</w:t>
            </w:r>
          </w:p>
        </w:tc>
        <w:tc>
          <w:tcPr>
            <w:tcW w:w="4322" w:type="dxa"/>
            <w:noWrap/>
            <w:hideMark/>
          </w:tcPr>
          <w:p w14:paraId="397D4A11" w14:textId="3AD943C6" w:rsidR="00C759CE" w:rsidRPr="00316990" w:rsidRDefault="002C196C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生活に支障が出る</w:t>
            </w:r>
          </w:p>
        </w:tc>
        <w:tc>
          <w:tcPr>
            <w:tcW w:w="3871" w:type="dxa"/>
            <w:tcBorders>
              <w:right w:val="single" w:sz="12" w:space="0" w:color="auto"/>
            </w:tcBorders>
            <w:noWrap/>
            <w:hideMark/>
          </w:tcPr>
          <w:p w14:paraId="168F4CBD" w14:textId="5F8458F7" w:rsidR="00C759CE" w:rsidRPr="00316990" w:rsidRDefault="002C196C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生活に支障がない</w:t>
            </w:r>
          </w:p>
        </w:tc>
      </w:tr>
      <w:tr w:rsidR="00C759CE" w:rsidRPr="00316990" w14:paraId="40C707D0" w14:textId="77777777" w:rsidTr="00667B8F">
        <w:trPr>
          <w:trHeight w:val="360"/>
        </w:trPr>
        <w:tc>
          <w:tcPr>
            <w:tcW w:w="2243" w:type="dxa"/>
            <w:tcBorders>
              <w:left w:val="single" w:sz="12" w:space="0" w:color="auto"/>
            </w:tcBorders>
            <w:noWrap/>
            <w:hideMark/>
          </w:tcPr>
          <w:p w14:paraId="46CF1B20" w14:textId="72DA92AA" w:rsidR="00C759CE" w:rsidRPr="00316990" w:rsidRDefault="00C759CE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 w:rsidRPr="00316990">
              <w:rPr>
                <w:rFonts w:ascii="Meiryo UI" w:eastAsia="Meiryo UI" w:hAnsi="Meiryo UI" w:hint="eastAsia"/>
              </w:rPr>
              <w:t xml:space="preserve">□空咳　□息切れ　</w:t>
            </w:r>
          </w:p>
        </w:tc>
        <w:tc>
          <w:tcPr>
            <w:tcW w:w="4322" w:type="dxa"/>
            <w:noWrap/>
            <w:hideMark/>
          </w:tcPr>
          <w:p w14:paraId="12508075" w14:textId="40681B1A" w:rsidR="00C759CE" w:rsidRPr="00316990" w:rsidRDefault="002C196C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長く続く</w:t>
            </w: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生活に支障が出る</w:t>
            </w:r>
          </w:p>
        </w:tc>
        <w:tc>
          <w:tcPr>
            <w:tcW w:w="3871" w:type="dxa"/>
            <w:tcBorders>
              <w:right w:val="single" w:sz="12" w:space="0" w:color="auto"/>
            </w:tcBorders>
            <w:noWrap/>
            <w:hideMark/>
          </w:tcPr>
          <w:p w14:paraId="355CB636" w14:textId="3EFCE913" w:rsidR="00C759CE" w:rsidRPr="00316990" w:rsidRDefault="002C196C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すぐに治まる</w:t>
            </w: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発熱なし</w:t>
            </w:r>
          </w:p>
        </w:tc>
      </w:tr>
      <w:tr w:rsidR="00C759CE" w:rsidRPr="00316990" w14:paraId="171A3095" w14:textId="77777777" w:rsidTr="00667B8F">
        <w:trPr>
          <w:trHeight w:val="360"/>
        </w:trPr>
        <w:tc>
          <w:tcPr>
            <w:tcW w:w="2243" w:type="dxa"/>
            <w:tcBorders>
              <w:left w:val="single" w:sz="12" w:space="0" w:color="auto"/>
            </w:tcBorders>
            <w:noWrap/>
            <w:hideMark/>
          </w:tcPr>
          <w:p w14:paraId="2E839A5E" w14:textId="49E0D9F2" w:rsidR="00C759CE" w:rsidRPr="00316990" w:rsidRDefault="00C759CE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 w:rsidRPr="00316990">
              <w:rPr>
                <w:rFonts w:ascii="Meiryo UI" w:eastAsia="Meiryo UI" w:hAnsi="Meiryo UI" w:hint="eastAsia"/>
              </w:rPr>
              <w:t>□流涙　□充血</w:t>
            </w:r>
          </w:p>
        </w:tc>
        <w:tc>
          <w:tcPr>
            <w:tcW w:w="4322" w:type="dxa"/>
            <w:noWrap/>
            <w:hideMark/>
          </w:tcPr>
          <w:p w14:paraId="09C5DFE5" w14:textId="1F94E9B9" w:rsidR="00C759CE" w:rsidRPr="00316990" w:rsidRDefault="002C196C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涙が止まらない</w:t>
            </w: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目やに</w:t>
            </w: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目のかすみ</w:t>
            </w:r>
          </w:p>
        </w:tc>
        <w:tc>
          <w:tcPr>
            <w:tcW w:w="3871" w:type="dxa"/>
            <w:tcBorders>
              <w:right w:val="single" w:sz="12" w:space="0" w:color="auto"/>
            </w:tcBorders>
            <w:noWrap/>
            <w:hideMark/>
          </w:tcPr>
          <w:p w14:paraId="072AFC35" w14:textId="0EA85767" w:rsidR="00C759CE" w:rsidRPr="00316990" w:rsidRDefault="002C196C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生活に支障が出ない程度の症状</w:t>
            </w:r>
          </w:p>
        </w:tc>
      </w:tr>
      <w:tr w:rsidR="00C759CE" w:rsidRPr="00316990" w14:paraId="75EFA5C6" w14:textId="77777777" w:rsidTr="00667B8F">
        <w:trPr>
          <w:trHeight w:val="360"/>
        </w:trPr>
        <w:tc>
          <w:tcPr>
            <w:tcW w:w="2243" w:type="dxa"/>
            <w:tcBorders>
              <w:left w:val="single" w:sz="12" w:space="0" w:color="auto"/>
            </w:tcBorders>
            <w:noWrap/>
            <w:hideMark/>
          </w:tcPr>
          <w:p w14:paraId="62C687DD" w14:textId="3B679FA6" w:rsidR="00C759CE" w:rsidRPr="00316990" w:rsidRDefault="00C759CE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 w:rsidRPr="00316990">
              <w:rPr>
                <w:rFonts w:ascii="Meiryo UI" w:eastAsia="Meiryo UI" w:hAnsi="Meiryo UI" w:hint="eastAsia"/>
              </w:rPr>
              <w:t>□発疹　□皮膚症状</w:t>
            </w:r>
          </w:p>
        </w:tc>
        <w:tc>
          <w:tcPr>
            <w:tcW w:w="4322" w:type="dxa"/>
            <w:noWrap/>
            <w:hideMark/>
          </w:tcPr>
          <w:p w14:paraId="75570AEA" w14:textId="6EB59473" w:rsidR="00C759CE" w:rsidRPr="00316990" w:rsidRDefault="002C196C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色素沈着</w:t>
            </w: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かゆみ</w:t>
            </w: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腫れ</w:t>
            </w:r>
          </w:p>
        </w:tc>
        <w:tc>
          <w:tcPr>
            <w:tcW w:w="3871" w:type="dxa"/>
            <w:tcBorders>
              <w:right w:val="single" w:sz="12" w:space="0" w:color="auto"/>
            </w:tcBorders>
            <w:noWrap/>
            <w:hideMark/>
          </w:tcPr>
          <w:p w14:paraId="274AA6D9" w14:textId="56275023" w:rsidR="00C759CE" w:rsidRPr="00316990" w:rsidRDefault="002C196C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生活に支障が出ない程度の症状</w:t>
            </w:r>
          </w:p>
        </w:tc>
      </w:tr>
      <w:tr w:rsidR="00C759CE" w:rsidRPr="00316990" w14:paraId="5DB8E91A" w14:textId="77777777" w:rsidTr="00667B8F">
        <w:trPr>
          <w:trHeight w:val="360"/>
        </w:trPr>
        <w:tc>
          <w:tcPr>
            <w:tcW w:w="2243" w:type="dxa"/>
            <w:tcBorders>
              <w:left w:val="single" w:sz="12" w:space="0" w:color="auto"/>
            </w:tcBorders>
            <w:noWrap/>
            <w:hideMark/>
          </w:tcPr>
          <w:p w14:paraId="05B7A00F" w14:textId="1247E817" w:rsidR="00C759CE" w:rsidRPr="00316990" w:rsidRDefault="00C759CE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 w:rsidRPr="00316990">
              <w:rPr>
                <w:rFonts w:ascii="Meiryo UI" w:eastAsia="Meiryo UI" w:hAnsi="Meiryo UI" w:hint="eastAsia"/>
              </w:rPr>
              <w:t>□食欲不振</w:t>
            </w:r>
          </w:p>
        </w:tc>
        <w:tc>
          <w:tcPr>
            <w:tcW w:w="4322" w:type="dxa"/>
            <w:noWrap/>
            <w:hideMark/>
          </w:tcPr>
          <w:p w14:paraId="70840E20" w14:textId="102A0DEB" w:rsidR="00C759CE" w:rsidRPr="00316990" w:rsidRDefault="002C196C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長く続く</w:t>
            </w: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体重減少</w:t>
            </w:r>
          </w:p>
        </w:tc>
        <w:tc>
          <w:tcPr>
            <w:tcW w:w="3871" w:type="dxa"/>
            <w:tcBorders>
              <w:right w:val="single" w:sz="12" w:space="0" w:color="auto"/>
            </w:tcBorders>
            <w:noWrap/>
            <w:hideMark/>
          </w:tcPr>
          <w:p w14:paraId="151EE80D" w14:textId="0664BF3A" w:rsidR="00C759CE" w:rsidRPr="00316990" w:rsidRDefault="002C196C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C759CE" w:rsidRPr="00316990">
              <w:rPr>
                <w:rFonts w:ascii="Meiryo UI" w:eastAsia="Meiryo UI" w:hAnsi="Meiryo UI" w:hint="eastAsia"/>
              </w:rPr>
              <w:t>体重に劇的な減少なし</w:t>
            </w:r>
          </w:p>
        </w:tc>
      </w:tr>
      <w:tr w:rsidR="00667B8F" w:rsidRPr="00316990" w14:paraId="714C163D" w14:textId="77777777" w:rsidTr="00031633">
        <w:trPr>
          <w:trHeight w:val="370"/>
        </w:trPr>
        <w:tc>
          <w:tcPr>
            <w:tcW w:w="10436" w:type="dxa"/>
            <w:gridSpan w:val="3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14:paraId="7CA56CCE" w14:textId="47DA94F1" w:rsidR="00667B8F" w:rsidRPr="005617AD" w:rsidRDefault="00667B8F" w:rsidP="00284DD8">
            <w:pPr>
              <w:snapToGrid w:val="0"/>
              <w:contextualSpacing/>
              <w:rPr>
                <w:rFonts w:ascii="Meiryo UI" w:eastAsia="Meiryo UI" w:hAnsi="Meiryo UI"/>
                <w:b/>
                <w:bCs/>
              </w:rPr>
            </w:pPr>
            <w:r w:rsidRPr="005617AD">
              <w:rPr>
                <w:rFonts w:ascii="Meiryo UI" w:eastAsia="Meiryo UI" w:hAnsi="Meiryo UI" w:hint="eastAsia"/>
                <w:b/>
                <w:bCs/>
              </w:rPr>
              <w:t>便の状態（ブリストルスケール）</w:t>
            </w:r>
          </w:p>
        </w:tc>
      </w:tr>
      <w:tr w:rsidR="00667B8F" w:rsidRPr="00316990" w14:paraId="5E3CCF94" w14:textId="77777777" w:rsidTr="00F23810">
        <w:trPr>
          <w:trHeight w:val="370"/>
        </w:trPr>
        <w:tc>
          <w:tcPr>
            <w:tcW w:w="10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76A90AB" w14:textId="74DC9BC6" w:rsidR="00667B8F" w:rsidRPr="00316990" w:rsidRDefault="00667B8F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r w:rsidRPr="00316990">
              <w:rPr>
                <w:rFonts w:ascii="Meiryo UI" w:eastAsia="Meiryo UI" w:hAnsi="Meiryo UI" w:hint="eastAsia"/>
              </w:rPr>
              <w:t>□１　□２　□３　□４　□５　□６　□７　　　　　※ブリストルスケールについては別紙を参照してください。</w:t>
            </w:r>
          </w:p>
        </w:tc>
      </w:tr>
    </w:tbl>
    <w:p w14:paraId="7692068E" w14:textId="3E3A90ED" w:rsidR="00EA56A9" w:rsidRDefault="00EA56A9" w:rsidP="00284DD8">
      <w:pPr>
        <w:snapToGrid w:val="0"/>
        <w:contextualSpacing/>
        <w:rPr>
          <w:rFonts w:ascii="Meiryo UI" w:eastAsia="Meiryo UI" w:hAnsi="Meiryo UI"/>
        </w:rPr>
      </w:pPr>
      <w:r w:rsidRPr="008B3CC2">
        <w:rPr>
          <w:rFonts w:ascii="Meiryo UI" w:eastAsia="Meiryo UI" w:hAnsi="Meiryo UI" w:hint="eastAsia"/>
        </w:rPr>
        <w:t>その他の報告事項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D35C3" w14:paraId="056A057A" w14:textId="77777777" w:rsidTr="003178FE">
        <w:tc>
          <w:tcPr>
            <w:tcW w:w="12328" w:type="dxa"/>
          </w:tcPr>
          <w:p w14:paraId="63194B83" w14:textId="05F7FF33" w:rsidR="00427910" w:rsidRDefault="00427910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permStart w:id="154091147" w:edGrp="everyone" w:colFirst="0" w:colLast="0"/>
          </w:p>
          <w:p w14:paraId="1BED9B42" w14:textId="1BE7C7AD" w:rsidR="0073554D" w:rsidRDefault="0073554D" w:rsidP="00284DD8">
            <w:pPr>
              <w:snapToGrid w:val="0"/>
              <w:contextualSpacing/>
              <w:rPr>
                <w:rFonts w:ascii="Meiryo UI" w:eastAsia="Meiryo UI" w:hAnsi="Meiryo UI" w:hint="eastAsia"/>
              </w:rPr>
            </w:pPr>
          </w:p>
        </w:tc>
      </w:tr>
    </w:tbl>
    <w:permEnd w:id="154091147"/>
    <w:p w14:paraId="12928622" w14:textId="015AC916" w:rsidR="00BC58E1" w:rsidRDefault="001D35C3" w:rsidP="00284DD8">
      <w:pPr>
        <w:snapToGrid w:val="0"/>
        <w:contextualSpacing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病院薬剤師返信欄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04"/>
        <w:gridCol w:w="561"/>
        <w:gridCol w:w="381"/>
        <w:gridCol w:w="536"/>
        <w:gridCol w:w="492"/>
        <w:gridCol w:w="536"/>
        <w:gridCol w:w="2155"/>
        <w:gridCol w:w="869"/>
        <w:gridCol w:w="1599"/>
        <w:gridCol w:w="1091"/>
        <w:gridCol w:w="1506"/>
      </w:tblGrid>
      <w:tr w:rsidR="00FA1325" w14:paraId="10BF877C" w14:textId="77777777" w:rsidTr="00FA1325">
        <w:tc>
          <w:tcPr>
            <w:tcW w:w="426" w:type="dxa"/>
          </w:tcPr>
          <w:p w14:paraId="68D55742" w14:textId="6C4FB3E0" w:rsidR="0075730D" w:rsidRDefault="0075730D" w:rsidP="00284DD8">
            <w:pPr>
              <w:snapToGrid w:val="0"/>
              <w:contextualSpacing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1924" w:type="dxa"/>
            <w:gridSpan w:val="11"/>
          </w:tcPr>
          <w:p w14:paraId="5B817703" w14:textId="5BB46C16" w:rsidR="0075730D" w:rsidRDefault="00B3580B" w:rsidP="00284DD8">
            <w:pPr>
              <w:snapToGrid w:val="0"/>
              <w:contextualSpacing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報告内容を確認しました。</w:t>
            </w:r>
          </w:p>
        </w:tc>
      </w:tr>
      <w:tr w:rsidR="00FA1325" w14:paraId="697CF208" w14:textId="77777777" w:rsidTr="00FA1325">
        <w:tc>
          <w:tcPr>
            <w:tcW w:w="426" w:type="dxa"/>
          </w:tcPr>
          <w:p w14:paraId="1EBD47E9" w14:textId="745D1C15" w:rsidR="0075730D" w:rsidRDefault="0075730D" w:rsidP="00284DD8">
            <w:pPr>
              <w:snapToGrid w:val="0"/>
              <w:contextualSpacing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1924" w:type="dxa"/>
            <w:gridSpan w:val="11"/>
          </w:tcPr>
          <w:p w14:paraId="5E7C8165" w14:textId="18087ED8" w:rsidR="0075730D" w:rsidRDefault="00B3580B" w:rsidP="00284DD8">
            <w:pPr>
              <w:snapToGrid w:val="0"/>
              <w:contextualSpacing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次回から提案通りの内容に変更します</w:t>
            </w:r>
            <w:r w:rsidR="005F6E2D">
              <w:rPr>
                <w:rFonts w:ascii="Meiryo UI" w:eastAsia="Meiryo UI" w:hAnsi="Meiryo UI" w:hint="eastAsia"/>
              </w:rPr>
              <w:t>。</w:t>
            </w:r>
          </w:p>
        </w:tc>
      </w:tr>
      <w:tr w:rsidR="00FA1325" w14:paraId="51222D8F" w14:textId="77777777" w:rsidTr="00FA1325">
        <w:tc>
          <w:tcPr>
            <w:tcW w:w="426" w:type="dxa"/>
          </w:tcPr>
          <w:p w14:paraId="795DFDC9" w14:textId="11113A1C" w:rsidR="0075730D" w:rsidRDefault="0075730D" w:rsidP="00284DD8">
            <w:pPr>
              <w:snapToGrid w:val="0"/>
              <w:contextualSpacing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1924" w:type="dxa"/>
            <w:gridSpan w:val="11"/>
          </w:tcPr>
          <w:p w14:paraId="25DE02E7" w14:textId="7A3F1E00" w:rsidR="0075730D" w:rsidRDefault="00B3580B" w:rsidP="00284DD8">
            <w:pPr>
              <w:snapToGrid w:val="0"/>
              <w:contextualSpacing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提案の意図は理解しましたが、現状のまま継続し、経過観察します。</w:t>
            </w:r>
          </w:p>
        </w:tc>
      </w:tr>
      <w:tr w:rsidR="00FA1325" w14:paraId="04EC390A" w14:textId="77777777" w:rsidTr="00FA1325">
        <w:tc>
          <w:tcPr>
            <w:tcW w:w="426" w:type="dxa"/>
          </w:tcPr>
          <w:p w14:paraId="273AB864" w14:textId="108859E5" w:rsidR="0075730D" w:rsidRDefault="0075730D" w:rsidP="00284DD8">
            <w:pPr>
              <w:snapToGrid w:val="0"/>
              <w:contextualSpacing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1924" w:type="dxa"/>
            <w:gridSpan w:val="11"/>
          </w:tcPr>
          <w:p w14:paraId="12C0AE52" w14:textId="02EB2787" w:rsidR="0075730D" w:rsidRDefault="005F6E2D" w:rsidP="00284DD8">
            <w:pPr>
              <w:snapToGrid w:val="0"/>
              <w:contextualSpacing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提案の内容を考慮し、以下の様に対応します。</w:t>
            </w:r>
          </w:p>
        </w:tc>
      </w:tr>
      <w:tr w:rsidR="00FA1325" w14:paraId="77FD6CD0" w14:textId="77777777" w:rsidTr="00FA1325">
        <w:tc>
          <w:tcPr>
            <w:tcW w:w="12350" w:type="dxa"/>
            <w:gridSpan w:val="12"/>
          </w:tcPr>
          <w:p w14:paraId="7FCD0B1B" w14:textId="77777777" w:rsidR="001D35C3" w:rsidRDefault="001D35C3" w:rsidP="00284DD8">
            <w:pPr>
              <w:snapToGrid w:val="0"/>
              <w:contextualSpacing/>
              <w:rPr>
                <w:rFonts w:ascii="Meiryo UI" w:eastAsia="Meiryo UI" w:hAnsi="Meiryo UI"/>
              </w:rPr>
            </w:pPr>
            <w:permStart w:id="1675442098" w:edGrp="everyone" w:colFirst="0" w:colLast="0"/>
          </w:p>
          <w:p w14:paraId="65292F03" w14:textId="43550CDE" w:rsidR="00B14266" w:rsidRDefault="00B14266" w:rsidP="00284DD8">
            <w:pPr>
              <w:snapToGrid w:val="0"/>
              <w:contextualSpacing/>
              <w:rPr>
                <w:rFonts w:ascii="Meiryo UI" w:eastAsia="Meiryo UI" w:hAnsi="Meiryo UI" w:hint="eastAsia"/>
              </w:rPr>
            </w:pPr>
          </w:p>
        </w:tc>
      </w:tr>
      <w:tr w:rsidR="000B7510" w:rsidRPr="001D35C3" w14:paraId="42AFF013" w14:textId="77777777" w:rsidTr="00FA1325">
        <w:trPr>
          <w:trHeight w:val="283"/>
        </w:trPr>
        <w:tc>
          <w:tcPr>
            <w:tcW w:w="814" w:type="dxa"/>
            <w:gridSpan w:val="2"/>
          </w:tcPr>
          <w:p w14:paraId="7AF8DFC0" w14:textId="3E95E92E" w:rsidR="00075A7B" w:rsidRPr="001D35C3" w:rsidRDefault="00075A7B" w:rsidP="00F919CC">
            <w:pPr>
              <w:snapToGrid w:val="0"/>
              <w:contextualSpacing/>
              <w:rPr>
                <w:rFonts w:ascii="Meiryo UI" w:eastAsia="Meiryo UI" w:hAnsi="Meiryo UI"/>
                <w:szCs w:val="21"/>
              </w:rPr>
            </w:pPr>
            <w:permStart w:id="1184577864" w:edGrp="everyone" w:colFirst="10" w:colLast="10"/>
            <w:permStart w:id="2124769646" w:edGrp="everyone" w:colFirst="8" w:colLast="8"/>
            <w:permStart w:id="885868703" w:edGrp="everyone" w:colFirst="4" w:colLast="4"/>
            <w:permStart w:id="1400657337" w:edGrp="everyone" w:colFirst="2" w:colLast="2"/>
            <w:permStart w:id="1223427440" w:edGrp="everyone" w:colFirst="0" w:colLast="0"/>
            <w:permEnd w:id="1675442098"/>
          </w:p>
        </w:tc>
        <w:tc>
          <w:tcPr>
            <w:tcW w:w="599" w:type="dxa"/>
          </w:tcPr>
          <w:p w14:paraId="38ACD53E" w14:textId="2CD2AC14" w:rsidR="00075A7B" w:rsidRPr="001D35C3" w:rsidRDefault="00075A7B" w:rsidP="00F919CC">
            <w:pPr>
              <w:snapToGrid w:val="0"/>
              <w:contextualSpacing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" w:type="dxa"/>
          </w:tcPr>
          <w:p w14:paraId="597D752D" w14:textId="181F6427" w:rsidR="00075A7B" w:rsidRPr="001D35C3" w:rsidRDefault="00075A7B" w:rsidP="00F919CC">
            <w:pPr>
              <w:snapToGrid w:val="0"/>
              <w:contextualSpacing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7" w:type="dxa"/>
          </w:tcPr>
          <w:p w14:paraId="3D0FEAE5" w14:textId="64D2E81C" w:rsidR="00075A7B" w:rsidRPr="001D35C3" w:rsidRDefault="00075A7B" w:rsidP="00F919CC">
            <w:pPr>
              <w:snapToGrid w:val="0"/>
              <w:contextualSpacing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月</w:t>
            </w:r>
          </w:p>
        </w:tc>
        <w:tc>
          <w:tcPr>
            <w:tcW w:w="567" w:type="dxa"/>
          </w:tcPr>
          <w:p w14:paraId="133B2BC9" w14:textId="0751E8DD" w:rsidR="00075A7B" w:rsidRPr="001D35C3" w:rsidRDefault="00075A7B" w:rsidP="00F919CC">
            <w:pPr>
              <w:snapToGrid w:val="0"/>
              <w:contextualSpacing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7" w:type="dxa"/>
          </w:tcPr>
          <w:p w14:paraId="14E4267E" w14:textId="1CB2824C" w:rsidR="00075A7B" w:rsidRPr="001D35C3" w:rsidRDefault="00075A7B" w:rsidP="00075A7B">
            <w:pPr>
              <w:snapToGrid w:val="0"/>
              <w:contextualSpacing/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日</w:t>
            </w:r>
          </w:p>
        </w:tc>
        <w:tc>
          <w:tcPr>
            <w:tcW w:w="2694" w:type="dxa"/>
          </w:tcPr>
          <w:p w14:paraId="238F1F8B" w14:textId="758523DD" w:rsidR="00075A7B" w:rsidRPr="001D35C3" w:rsidRDefault="00075A7B" w:rsidP="00F919CC">
            <w:pPr>
              <w:snapToGrid w:val="0"/>
              <w:contextualSpacing/>
              <w:rPr>
                <w:rFonts w:ascii="Meiryo UI" w:eastAsia="Meiryo UI" w:hAnsi="Meiryo UI" w:hint="eastAsia"/>
                <w:szCs w:val="21"/>
              </w:rPr>
            </w:pPr>
          </w:p>
        </w:tc>
        <w:tc>
          <w:tcPr>
            <w:tcW w:w="993" w:type="dxa"/>
          </w:tcPr>
          <w:p w14:paraId="2D3D43BA" w14:textId="5BAB1B87" w:rsidR="00075A7B" w:rsidRPr="001D35C3" w:rsidRDefault="00075A7B" w:rsidP="00F919CC">
            <w:pPr>
              <w:snapToGrid w:val="0"/>
              <w:contextualSpacing/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医師名</w:t>
            </w:r>
          </w:p>
        </w:tc>
        <w:tc>
          <w:tcPr>
            <w:tcW w:w="1984" w:type="dxa"/>
          </w:tcPr>
          <w:p w14:paraId="41846898" w14:textId="185FC60B" w:rsidR="00075A7B" w:rsidRPr="001D35C3" w:rsidRDefault="00075A7B" w:rsidP="00F919CC">
            <w:pPr>
              <w:snapToGrid w:val="0"/>
              <w:contextualSpacing/>
              <w:rPr>
                <w:rFonts w:ascii="Meiryo UI" w:eastAsia="Meiryo UI" w:hAnsi="Meiryo UI" w:hint="eastAsia"/>
                <w:szCs w:val="21"/>
              </w:rPr>
            </w:pPr>
          </w:p>
        </w:tc>
        <w:tc>
          <w:tcPr>
            <w:tcW w:w="1276" w:type="dxa"/>
          </w:tcPr>
          <w:p w14:paraId="30CC0ACA" w14:textId="10CEF50C" w:rsidR="00075A7B" w:rsidRPr="001D35C3" w:rsidRDefault="00075A7B" w:rsidP="00F919CC">
            <w:pPr>
              <w:snapToGrid w:val="0"/>
              <w:contextualSpacing/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薬剤師</w:t>
            </w:r>
            <w:r w:rsidR="00C45E90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1864" w:type="dxa"/>
          </w:tcPr>
          <w:p w14:paraId="325003D6" w14:textId="6B442854" w:rsidR="00075A7B" w:rsidRPr="001D35C3" w:rsidRDefault="00075A7B" w:rsidP="00F919CC">
            <w:pPr>
              <w:snapToGrid w:val="0"/>
              <w:contextualSpacing/>
              <w:rPr>
                <w:rFonts w:ascii="Meiryo UI" w:eastAsia="Meiryo UI" w:hAnsi="Meiryo UI" w:hint="eastAsia"/>
                <w:szCs w:val="21"/>
              </w:rPr>
            </w:pPr>
          </w:p>
        </w:tc>
      </w:tr>
      <w:permEnd w:id="1184577864"/>
      <w:permEnd w:id="2124769646"/>
      <w:permEnd w:id="885868703"/>
      <w:permEnd w:id="1400657337"/>
      <w:permEnd w:id="1223427440"/>
      <w:tr w:rsidR="00FF5F6C" w14:paraId="2AF8D08A" w14:textId="77777777" w:rsidTr="00FA1325">
        <w:tc>
          <w:tcPr>
            <w:tcW w:w="426" w:type="dxa"/>
          </w:tcPr>
          <w:p w14:paraId="70AE08AD" w14:textId="44D212B0" w:rsidR="00906072" w:rsidRDefault="00133F94" w:rsidP="00284DD8">
            <w:pPr>
              <w:snapToGrid w:val="0"/>
              <w:contextualSpacing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1924" w:type="dxa"/>
            <w:gridSpan w:val="11"/>
          </w:tcPr>
          <w:p w14:paraId="5F8FCEAE" w14:textId="12882F40" w:rsidR="00906072" w:rsidRDefault="00343C06" w:rsidP="00284DD8">
            <w:pPr>
              <w:snapToGrid w:val="0"/>
              <w:contextualSpacing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トレーシングレポートの原本を診療情報管理室へ提出した（電子カルテに取り込む）</w:t>
            </w:r>
          </w:p>
        </w:tc>
      </w:tr>
    </w:tbl>
    <w:p w14:paraId="12BD4A6F" w14:textId="77777777" w:rsidR="005E6A0A" w:rsidRPr="005E6A0A" w:rsidRDefault="005E6A0A" w:rsidP="00EB0E6B">
      <w:pPr>
        <w:snapToGrid w:val="0"/>
        <w:contextualSpacing/>
        <w:rPr>
          <w:rFonts w:ascii="Meiryo UI" w:eastAsia="Meiryo UI" w:hAnsi="Meiryo UI" w:hint="eastAsia"/>
        </w:rPr>
      </w:pPr>
    </w:p>
    <w:sectPr w:rsidR="005E6A0A" w:rsidRPr="005E6A0A" w:rsidSect="00057FD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4C20" w14:textId="77777777" w:rsidR="00AA476E" w:rsidRDefault="00AA476E" w:rsidP="00316990">
      <w:r>
        <w:separator/>
      </w:r>
    </w:p>
  </w:endnote>
  <w:endnote w:type="continuationSeparator" w:id="0">
    <w:p w14:paraId="2226006E" w14:textId="77777777" w:rsidR="00AA476E" w:rsidRDefault="00AA476E" w:rsidP="0031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1C07" w14:textId="77777777" w:rsidR="00AA476E" w:rsidRDefault="00AA476E" w:rsidP="00316990">
      <w:r>
        <w:separator/>
      </w:r>
    </w:p>
  </w:footnote>
  <w:footnote w:type="continuationSeparator" w:id="0">
    <w:p w14:paraId="35AE6FB0" w14:textId="77777777" w:rsidR="00AA476E" w:rsidRDefault="00AA476E" w:rsidP="0031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qVuGZTmi1ZbTjvv7NPFuL+ioserj64S3BoqJTBBn/6Ias9oXCrsbzlW0atYXd3ka7AYUqOv2yILdRB+GAeZCAQ==" w:salt="y2cuc2SOmxgumPHO091kZ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B0"/>
    <w:rsid w:val="00057FD9"/>
    <w:rsid w:val="00075945"/>
    <w:rsid w:val="00075A7B"/>
    <w:rsid w:val="000A63B4"/>
    <w:rsid w:val="000B7510"/>
    <w:rsid w:val="000F6C60"/>
    <w:rsid w:val="00133F94"/>
    <w:rsid w:val="00166F50"/>
    <w:rsid w:val="00176209"/>
    <w:rsid w:val="001B2117"/>
    <w:rsid w:val="001B6B44"/>
    <w:rsid w:val="001C52FE"/>
    <w:rsid w:val="001C6B38"/>
    <w:rsid w:val="001D10EC"/>
    <w:rsid w:val="001D22C8"/>
    <w:rsid w:val="001D35C3"/>
    <w:rsid w:val="001D42D6"/>
    <w:rsid w:val="00226AD6"/>
    <w:rsid w:val="00284DD8"/>
    <w:rsid w:val="002911B1"/>
    <w:rsid w:val="00291BDA"/>
    <w:rsid w:val="002C196C"/>
    <w:rsid w:val="002D351F"/>
    <w:rsid w:val="002E08C2"/>
    <w:rsid w:val="002F56B0"/>
    <w:rsid w:val="002F66C1"/>
    <w:rsid w:val="002F6826"/>
    <w:rsid w:val="00312DDE"/>
    <w:rsid w:val="00316990"/>
    <w:rsid w:val="003178FE"/>
    <w:rsid w:val="00343C06"/>
    <w:rsid w:val="003B19FD"/>
    <w:rsid w:val="00416FA7"/>
    <w:rsid w:val="00427910"/>
    <w:rsid w:val="004540EB"/>
    <w:rsid w:val="00457B2E"/>
    <w:rsid w:val="004B5678"/>
    <w:rsid w:val="004B5B3B"/>
    <w:rsid w:val="004D7E33"/>
    <w:rsid w:val="00523206"/>
    <w:rsid w:val="00555B47"/>
    <w:rsid w:val="005617AD"/>
    <w:rsid w:val="00562068"/>
    <w:rsid w:val="00566E6A"/>
    <w:rsid w:val="00580FDF"/>
    <w:rsid w:val="005A6F5A"/>
    <w:rsid w:val="005E6A0A"/>
    <w:rsid w:val="005F6E2D"/>
    <w:rsid w:val="00602EDC"/>
    <w:rsid w:val="00614FAF"/>
    <w:rsid w:val="00667B8F"/>
    <w:rsid w:val="00675675"/>
    <w:rsid w:val="006B3B51"/>
    <w:rsid w:val="006C2E91"/>
    <w:rsid w:val="007023F6"/>
    <w:rsid w:val="00730A84"/>
    <w:rsid w:val="0073554D"/>
    <w:rsid w:val="00750D17"/>
    <w:rsid w:val="0075730D"/>
    <w:rsid w:val="007B3BF4"/>
    <w:rsid w:val="007C764D"/>
    <w:rsid w:val="00806185"/>
    <w:rsid w:val="00862577"/>
    <w:rsid w:val="00871D25"/>
    <w:rsid w:val="008865BE"/>
    <w:rsid w:val="008A6F73"/>
    <w:rsid w:val="008B3CC2"/>
    <w:rsid w:val="008B5128"/>
    <w:rsid w:val="008F3E68"/>
    <w:rsid w:val="00906072"/>
    <w:rsid w:val="009A3A63"/>
    <w:rsid w:val="00A0668D"/>
    <w:rsid w:val="00A334F7"/>
    <w:rsid w:val="00A34EB8"/>
    <w:rsid w:val="00A72A23"/>
    <w:rsid w:val="00AA476E"/>
    <w:rsid w:val="00B05432"/>
    <w:rsid w:val="00B14266"/>
    <w:rsid w:val="00B3580B"/>
    <w:rsid w:val="00B5581A"/>
    <w:rsid w:val="00B8213D"/>
    <w:rsid w:val="00BC58E1"/>
    <w:rsid w:val="00C45E90"/>
    <w:rsid w:val="00C56973"/>
    <w:rsid w:val="00C758BC"/>
    <w:rsid w:val="00C759CE"/>
    <w:rsid w:val="00CC44B6"/>
    <w:rsid w:val="00CD71B4"/>
    <w:rsid w:val="00CE27E1"/>
    <w:rsid w:val="00D00CAC"/>
    <w:rsid w:val="00D32346"/>
    <w:rsid w:val="00D34241"/>
    <w:rsid w:val="00D34379"/>
    <w:rsid w:val="00D52CFD"/>
    <w:rsid w:val="00D70C81"/>
    <w:rsid w:val="00DB522F"/>
    <w:rsid w:val="00DD3BA6"/>
    <w:rsid w:val="00E06E77"/>
    <w:rsid w:val="00E15ECB"/>
    <w:rsid w:val="00E33E95"/>
    <w:rsid w:val="00E86EC2"/>
    <w:rsid w:val="00EA56A9"/>
    <w:rsid w:val="00EB0E6B"/>
    <w:rsid w:val="00EC01A7"/>
    <w:rsid w:val="00EF2A1F"/>
    <w:rsid w:val="00EF2BD6"/>
    <w:rsid w:val="00F10347"/>
    <w:rsid w:val="00F47CA9"/>
    <w:rsid w:val="00F654B9"/>
    <w:rsid w:val="00F919CC"/>
    <w:rsid w:val="00F96572"/>
    <w:rsid w:val="00FA132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3CBB9"/>
  <w15:chartTrackingRefBased/>
  <w15:docId w15:val="{0C56AFA0-0917-42D2-B997-30F4D482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990"/>
  </w:style>
  <w:style w:type="paragraph" w:styleId="a6">
    <w:name w:val="footer"/>
    <w:basedOn w:val="a"/>
    <w:link w:val="a7"/>
    <w:uiPriority w:val="99"/>
    <w:unhideWhenUsed/>
    <w:rsid w:val="00316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8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隆介</dc:creator>
  <cp:keywords/>
  <dc:description/>
  <cp:lastModifiedBy>安達 隆介</cp:lastModifiedBy>
  <cp:revision>2</cp:revision>
  <cp:lastPrinted>2022-07-14T13:21:00Z</cp:lastPrinted>
  <dcterms:created xsi:type="dcterms:W3CDTF">2022-07-14T13:38:00Z</dcterms:created>
  <dcterms:modified xsi:type="dcterms:W3CDTF">2022-07-14T13:38:00Z</dcterms:modified>
</cp:coreProperties>
</file>